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374" w14:textId="123E8287" w:rsidR="00E03333" w:rsidRDefault="00E34A95">
      <w:r>
        <w:rPr>
          <w:noProof/>
          <w:lang w:eastAsia="fi-FI"/>
        </w:rPr>
        <w:drawing>
          <wp:inline distT="0" distB="0" distL="0" distR="0" wp14:anchorId="2E45037A" wp14:editId="14219BFE">
            <wp:extent cx="6004383" cy="2250171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630" cy="2268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6E1B8" w14:textId="028BDF12" w:rsidR="003B5A11" w:rsidRDefault="003B5A11" w:rsidP="003B5A11">
      <w:pPr>
        <w:spacing w:after="0"/>
      </w:pPr>
      <w:r>
        <w:t>OAJ Satakunta</w:t>
      </w:r>
      <w:r w:rsidR="00616500">
        <w:t xml:space="preserve"> </w:t>
      </w:r>
      <w:r>
        <w:t>/</w:t>
      </w:r>
      <w:r w:rsidR="004D51A7">
        <w:t xml:space="preserve"> YSI-jaos /</w:t>
      </w:r>
      <w:r>
        <w:t xml:space="preserve"> TJS</w:t>
      </w:r>
    </w:p>
    <w:p w14:paraId="115E1CCC" w14:textId="77777777" w:rsidR="008E6C12" w:rsidRPr="00E34A95" w:rsidRDefault="008E6C12" w:rsidP="00A93745">
      <w:pPr>
        <w:spacing w:after="0"/>
        <w:rPr>
          <w:b/>
          <w:sz w:val="14"/>
          <w:szCs w:val="6"/>
        </w:rPr>
      </w:pPr>
    </w:p>
    <w:p w14:paraId="08A68FF1" w14:textId="269CF3A3" w:rsidR="00C72D53" w:rsidRDefault="00C72D53" w:rsidP="00C72D5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OAJ Satakunnan 10-synttäreiden jatkoksi…</w:t>
      </w:r>
    </w:p>
    <w:p w14:paraId="78ECCB71" w14:textId="55D132EA" w:rsidR="00C72D53" w:rsidRPr="002F37AA" w:rsidRDefault="00C72D53" w:rsidP="00946028">
      <w:pPr>
        <w:spacing w:line="240" w:lineRule="auto"/>
        <w:ind w:left="-567"/>
        <w:jc w:val="center"/>
        <w:rPr>
          <w:rFonts w:ascii="Arial" w:hAnsi="Arial" w:cs="Arial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Hlk112748011"/>
      <w:proofErr w:type="spellStart"/>
      <w:r w:rsidRPr="00C72D53"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YSI:n</w:t>
      </w:r>
      <w:proofErr w:type="spellEnd"/>
      <w:r w:rsidRPr="00C72D53">
        <w:rPr>
          <w:rFonts w:ascii="Arial" w:hAnsi="Arial" w:cs="Arial"/>
          <w:b/>
          <w:sz w:val="72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koulutus ammattiyhdistysaktiiveille</w:t>
      </w:r>
    </w:p>
    <w:bookmarkEnd w:id="0"/>
    <w:p w14:paraId="2F45A56A" w14:textId="172A5237" w:rsidR="00C72D53" w:rsidRPr="002F37AA" w:rsidRDefault="00C72D53" w:rsidP="00946028">
      <w:pPr>
        <w:spacing w:line="240" w:lineRule="auto"/>
        <w:ind w:left="-567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lauantaina 5.11.2022</w:t>
      </w:r>
    </w:p>
    <w:p w14:paraId="06A28C07" w14:textId="13480D1C" w:rsidR="00C72D53" w:rsidRDefault="00C72D53" w:rsidP="00C72D53">
      <w:pPr>
        <w:spacing w:after="0"/>
        <w:ind w:left="-567"/>
        <w:rPr>
          <w:rFonts w:ascii="Arial" w:hAnsi="Arial" w:cs="Arial"/>
          <w:sz w:val="24"/>
          <w:szCs w:val="24"/>
        </w:rPr>
      </w:pPr>
      <w:bookmarkStart w:id="1" w:name="_Hlk112748553"/>
      <w:r w:rsidRPr="00C95769">
        <w:rPr>
          <w:rFonts w:ascii="Arial" w:hAnsi="Arial" w:cs="Arial"/>
          <w:sz w:val="24"/>
          <w:szCs w:val="24"/>
        </w:rPr>
        <w:t>Aloitamme koulutuksemme aamiaisen jälkeen klo</w:t>
      </w:r>
      <w:r w:rsidR="00C95769">
        <w:rPr>
          <w:rFonts w:ascii="Arial" w:hAnsi="Arial" w:cs="Arial"/>
          <w:sz w:val="24"/>
          <w:szCs w:val="24"/>
        </w:rPr>
        <w:t xml:space="preserve"> </w:t>
      </w:r>
      <w:r w:rsidRPr="00C95769">
        <w:rPr>
          <w:rFonts w:ascii="Arial" w:hAnsi="Arial" w:cs="Arial"/>
          <w:sz w:val="24"/>
          <w:szCs w:val="24"/>
        </w:rPr>
        <w:t>9.</w:t>
      </w:r>
      <w:r w:rsidR="00251C1E">
        <w:rPr>
          <w:rFonts w:ascii="Arial" w:hAnsi="Arial" w:cs="Arial"/>
          <w:sz w:val="24"/>
          <w:szCs w:val="24"/>
        </w:rPr>
        <w:t>3</w:t>
      </w:r>
      <w:r w:rsidRPr="00C95769">
        <w:rPr>
          <w:rFonts w:ascii="Arial" w:hAnsi="Arial" w:cs="Arial"/>
          <w:sz w:val="24"/>
          <w:szCs w:val="24"/>
        </w:rPr>
        <w:t xml:space="preserve">0 ja koulutus päättyy klo 13.00 </w:t>
      </w:r>
      <w:r w:rsidR="00B0029C" w:rsidRPr="00C95769">
        <w:rPr>
          <w:rFonts w:ascii="Arial" w:hAnsi="Arial" w:cs="Arial"/>
          <w:sz w:val="24"/>
          <w:szCs w:val="24"/>
        </w:rPr>
        <w:t xml:space="preserve">alkavaan </w:t>
      </w:r>
      <w:r w:rsidRPr="00C95769">
        <w:rPr>
          <w:rFonts w:ascii="Arial" w:hAnsi="Arial" w:cs="Arial"/>
          <w:sz w:val="24"/>
          <w:szCs w:val="24"/>
        </w:rPr>
        <w:t>lounaaseen. Tarkempi koulutusohjelma lähetetään ilmoittautuneille ilmoittautumisajan päätyttyä</w:t>
      </w:r>
      <w:r w:rsidR="00C95769">
        <w:rPr>
          <w:rFonts w:ascii="Arial" w:hAnsi="Arial" w:cs="Arial"/>
          <w:sz w:val="24"/>
          <w:szCs w:val="24"/>
        </w:rPr>
        <w:t>.</w:t>
      </w:r>
    </w:p>
    <w:p w14:paraId="4E2B9787" w14:textId="7B0D79C1" w:rsidR="00D93A68" w:rsidRPr="00C95769" w:rsidRDefault="00D93A68" w:rsidP="00C72D53">
      <w:pPr>
        <w:spacing w:after="0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Koulutuksessa mukana myös OAJ:n 1. varapuheenjohtaja Katar</w:t>
      </w:r>
      <w:r w:rsidR="00946028">
        <w:rPr>
          <w:rFonts w:ascii="Arial" w:hAnsi="Arial" w:cs="Arial"/>
          <w:sz w:val="24"/>
          <w:szCs w:val="24"/>
        </w:rPr>
        <w:t>iina Kattelus.</w:t>
      </w:r>
    </w:p>
    <w:bookmarkEnd w:id="1"/>
    <w:p w14:paraId="23858921" w14:textId="77777777" w:rsidR="00C72D53" w:rsidRPr="00C95769" w:rsidRDefault="00C72D53" w:rsidP="00C72D53">
      <w:pPr>
        <w:spacing w:after="0"/>
        <w:ind w:left="-567"/>
        <w:rPr>
          <w:rFonts w:ascii="Arial" w:hAnsi="Arial" w:cs="Arial"/>
          <w:sz w:val="24"/>
          <w:szCs w:val="24"/>
        </w:rPr>
      </w:pPr>
    </w:p>
    <w:p w14:paraId="66A98A4B" w14:textId="1174967B" w:rsidR="00C72D53" w:rsidRPr="00C95769" w:rsidRDefault="00C72D53" w:rsidP="00C95769">
      <w:pPr>
        <w:spacing w:after="0"/>
        <w:ind w:left="1303" w:right="-170" w:hanging="1870"/>
        <w:rPr>
          <w:rFonts w:ascii="Arial" w:hAnsi="Arial" w:cs="Arial"/>
          <w:sz w:val="24"/>
          <w:szCs w:val="24"/>
        </w:rPr>
      </w:pPr>
      <w:bookmarkStart w:id="2" w:name="_Hlk112748102"/>
      <w:r w:rsidRPr="00C95769">
        <w:rPr>
          <w:rFonts w:ascii="Arial" w:hAnsi="Arial" w:cs="Arial"/>
          <w:sz w:val="24"/>
          <w:szCs w:val="24"/>
        </w:rPr>
        <w:t>Kohderyhmä:</w:t>
      </w:r>
      <w:r w:rsidRPr="00C95769">
        <w:rPr>
          <w:rFonts w:ascii="Arial" w:hAnsi="Arial" w:cs="Arial"/>
          <w:sz w:val="24"/>
          <w:szCs w:val="24"/>
        </w:rPr>
        <w:tab/>
      </w:r>
      <w:proofErr w:type="spellStart"/>
      <w:r w:rsidR="00B0029C" w:rsidRPr="00C95769">
        <w:rPr>
          <w:rFonts w:ascii="Arial" w:hAnsi="Arial" w:cs="Arial"/>
          <w:b/>
          <w:sz w:val="24"/>
          <w:szCs w:val="24"/>
        </w:rPr>
        <w:t>Ysiläiset</w:t>
      </w:r>
      <w:proofErr w:type="spellEnd"/>
      <w:r w:rsidR="00B0029C" w:rsidRPr="00C95769">
        <w:rPr>
          <w:rFonts w:ascii="Arial" w:hAnsi="Arial" w:cs="Arial"/>
          <w:b/>
          <w:sz w:val="24"/>
          <w:szCs w:val="24"/>
        </w:rPr>
        <w:t xml:space="preserve"> </w:t>
      </w:r>
      <w:r w:rsidR="00B0029C" w:rsidRPr="00C95769">
        <w:rPr>
          <w:rFonts w:ascii="Arial" w:hAnsi="Arial" w:cs="Arial"/>
          <w:sz w:val="24"/>
          <w:szCs w:val="24"/>
        </w:rPr>
        <w:t>luot</w:t>
      </w:r>
      <w:r w:rsidR="00072683">
        <w:rPr>
          <w:rFonts w:ascii="Arial" w:hAnsi="Arial" w:cs="Arial"/>
          <w:sz w:val="24"/>
          <w:szCs w:val="24"/>
        </w:rPr>
        <w:t>tamusmiehet, työsuojelutoimijat</w:t>
      </w:r>
      <w:r w:rsidR="00D17D9F">
        <w:rPr>
          <w:rFonts w:ascii="Arial" w:hAnsi="Arial" w:cs="Arial"/>
          <w:sz w:val="24"/>
          <w:szCs w:val="24"/>
        </w:rPr>
        <w:t xml:space="preserve"> </w:t>
      </w:r>
      <w:r w:rsidR="00072683">
        <w:rPr>
          <w:rFonts w:ascii="Arial" w:hAnsi="Arial" w:cs="Arial"/>
          <w:sz w:val="24"/>
          <w:szCs w:val="24"/>
        </w:rPr>
        <w:t>ja</w:t>
      </w:r>
      <w:r w:rsidR="00B0029C" w:rsidRPr="00C95769">
        <w:rPr>
          <w:rFonts w:ascii="Arial" w:hAnsi="Arial" w:cs="Arial"/>
          <w:sz w:val="24"/>
          <w:szCs w:val="24"/>
        </w:rPr>
        <w:t xml:space="preserve"> paikallis</w:t>
      </w:r>
      <w:r w:rsidR="00072683">
        <w:rPr>
          <w:rFonts w:ascii="Arial" w:hAnsi="Arial" w:cs="Arial"/>
          <w:sz w:val="24"/>
          <w:szCs w:val="24"/>
        </w:rPr>
        <w:t>yhdistysten hallitusten jäsenet.</w:t>
      </w:r>
    </w:p>
    <w:bookmarkEnd w:id="2"/>
    <w:p w14:paraId="437044B2" w14:textId="77777777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3668B346" w14:textId="23763474" w:rsidR="00B0029C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Omavastuu:</w:t>
      </w:r>
      <w:r w:rsidR="00B0029C" w:rsidRPr="00C95769">
        <w:rPr>
          <w:sz w:val="24"/>
          <w:szCs w:val="24"/>
        </w:rPr>
        <w:t xml:space="preserve"> </w:t>
      </w:r>
      <w:r w:rsidR="00B0029C" w:rsidRPr="00C95769">
        <w:rPr>
          <w:sz w:val="24"/>
          <w:szCs w:val="24"/>
        </w:rPr>
        <w:tab/>
      </w:r>
      <w:r w:rsidR="00B0029C" w:rsidRPr="00C95769">
        <w:rPr>
          <w:rFonts w:ascii="Arial" w:hAnsi="Arial" w:cs="Arial"/>
          <w:sz w:val="24"/>
          <w:szCs w:val="24"/>
        </w:rPr>
        <w:t xml:space="preserve">Koulutuksen omavastuu </w:t>
      </w:r>
      <w:r w:rsidR="00C95769">
        <w:rPr>
          <w:rFonts w:ascii="Arial" w:hAnsi="Arial" w:cs="Arial"/>
          <w:sz w:val="24"/>
          <w:szCs w:val="24"/>
        </w:rPr>
        <w:t>paikallis</w:t>
      </w:r>
      <w:r w:rsidR="00072683">
        <w:rPr>
          <w:rFonts w:ascii="Arial" w:hAnsi="Arial" w:cs="Arial"/>
          <w:sz w:val="24"/>
          <w:szCs w:val="24"/>
        </w:rPr>
        <w:t>yhdistykselle on 2</w:t>
      </w:r>
      <w:r w:rsidR="00C95769">
        <w:rPr>
          <w:rFonts w:ascii="Arial" w:hAnsi="Arial" w:cs="Arial"/>
          <w:sz w:val="24"/>
          <w:szCs w:val="24"/>
        </w:rPr>
        <w:t>0,- / henkilö.</w:t>
      </w:r>
    </w:p>
    <w:p w14:paraId="6612AA0F" w14:textId="560C7170" w:rsidR="00C72D53" w:rsidRPr="00C95769" w:rsidRDefault="00B0029C" w:rsidP="00B0029C">
      <w:pPr>
        <w:spacing w:after="0"/>
        <w:ind w:left="737" w:right="-170" w:firstLine="567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 xml:space="preserve">(Edellyttää osallistuminen koko lauantain ohjelmaan!)  </w:t>
      </w:r>
    </w:p>
    <w:p w14:paraId="74D179BC" w14:textId="77777777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4DA4594C" w14:textId="30D9A30B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Omavastuu sisältää:</w:t>
      </w:r>
    </w:p>
    <w:p w14:paraId="2850A0F5" w14:textId="500D1937" w:rsidR="00B0029C" w:rsidRPr="00C95769" w:rsidRDefault="00B0029C" w:rsidP="00B0029C">
      <w:pPr>
        <w:spacing w:after="0"/>
        <w:ind w:left="1303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Yöpymisen, 10-synttäreiden jälkeen, pe-la 4.-5.11. kahden hengen huoneessa</w:t>
      </w:r>
    </w:p>
    <w:p w14:paraId="218D2BEC" w14:textId="0C1C9F66" w:rsidR="00B0029C" w:rsidRPr="00C95769" w:rsidRDefault="00B0029C" w:rsidP="00B0029C">
      <w:pPr>
        <w:spacing w:after="0"/>
        <w:ind w:left="1303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Aamiaisen</w:t>
      </w:r>
    </w:p>
    <w:p w14:paraId="411BC7C6" w14:textId="53060F79" w:rsidR="00B0029C" w:rsidRPr="00C95769" w:rsidRDefault="00B0029C" w:rsidP="00B0029C">
      <w:pPr>
        <w:spacing w:after="0"/>
        <w:ind w:left="1303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Koulutuksen</w:t>
      </w:r>
    </w:p>
    <w:p w14:paraId="2A8C67FB" w14:textId="1113C024" w:rsidR="00B0029C" w:rsidRPr="00C95769" w:rsidRDefault="00B0029C" w:rsidP="00B0029C">
      <w:pPr>
        <w:spacing w:after="0"/>
        <w:ind w:left="1303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Lounaan</w:t>
      </w:r>
    </w:p>
    <w:p w14:paraId="3D408864" w14:textId="77777777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</w:p>
    <w:p w14:paraId="58E17E02" w14:textId="1D30BD7F" w:rsidR="00C72D53" w:rsidRPr="00C95769" w:rsidRDefault="00C72D53" w:rsidP="00C72D53">
      <w:pPr>
        <w:spacing w:after="0"/>
        <w:ind w:left="-567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Ilmoittautumiset</w:t>
      </w:r>
      <w:bookmarkStart w:id="3" w:name="_Hlk112748616"/>
      <w:r w:rsidRPr="00C95769">
        <w:rPr>
          <w:rFonts w:ascii="Arial" w:hAnsi="Arial" w:cs="Arial"/>
          <w:sz w:val="24"/>
          <w:szCs w:val="24"/>
        </w:rPr>
        <w:t xml:space="preserve">: </w:t>
      </w:r>
      <w:r w:rsidR="00B0029C" w:rsidRPr="00C95769">
        <w:rPr>
          <w:rFonts w:ascii="Arial" w:hAnsi="Arial" w:cs="Arial"/>
          <w:sz w:val="24"/>
          <w:szCs w:val="24"/>
        </w:rPr>
        <w:t xml:space="preserve">Ilmoittautumiset </w:t>
      </w:r>
      <w:r w:rsidR="00834732">
        <w:rPr>
          <w:rFonts w:ascii="Arial" w:hAnsi="Arial" w:cs="Arial"/>
          <w:b/>
          <w:sz w:val="24"/>
          <w:szCs w:val="24"/>
        </w:rPr>
        <w:t>ke</w:t>
      </w:r>
      <w:r w:rsidR="00B0029C" w:rsidRPr="00D65DE5">
        <w:rPr>
          <w:rFonts w:ascii="Arial" w:hAnsi="Arial" w:cs="Arial"/>
          <w:b/>
          <w:sz w:val="24"/>
          <w:szCs w:val="24"/>
        </w:rPr>
        <w:t xml:space="preserve"> 2</w:t>
      </w:r>
      <w:r w:rsidR="00A92970">
        <w:rPr>
          <w:rFonts w:ascii="Arial" w:hAnsi="Arial" w:cs="Arial"/>
          <w:b/>
          <w:sz w:val="24"/>
          <w:szCs w:val="24"/>
        </w:rPr>
        <w:t>8</w:t>
      </w:r>
      <w:r w:rsidR="00B0029C" w:rsidRPr="00D65DE5">
        <w:rPr>
          <w:rFonts w:ascii="Arial" w:hAnsi="Arial" w:cs="Arial"/>
          <w:b/>
          <w:sz w:val="24"/>
          <w:szCs w:val="24"/>
        </w:rPr>
        <w:t xml:space="preserve">.9. mennessä </w:t>
      </w:r>
      <w:bookmarkEnd w:id="3"/>
      <w:r w:rsidR="00946028">
        <w:fldChar w:fldCharType="begin"/>
      </w:r>
      <w:r w:rsidR="00946028">
        <w:instrText xml:space="preserve"> HYPERLINK "https://docs.google.com/forms/d/e/1FAIpQLSf9lYQZLyee8EDu1cEneVJ5Y7K3FG-oG-C90lGmI0-XeFAk3w/viewform?vc=0&amp;c=0&amp;w=1&amp;flr=0" </w:instrText>
      </w:r>
      <w:r w:rsidR="00946028">
        <w:fldChar w:fldCharType="separate"/>
      </w:r>
      <w:r w:rsidR="00B0029C" w:rsidRPr="00D65DE5">
        <w:rPr>
          <w:b/>
          <w:color w:val="0000FF"/>
          <w:sz w:val="24"/>
          <w:szCs w:val="24"/>
          <w:u w:val="single"/>
        </w:rPr>
        <w:t>TÄSTÄ LINKISTÄ</w:t>
      </w:r>
      <w:r w:rsidR="00946028">
        <w:rPr>
          <w:b/>
          <w:color w:val="0000FF"/>
          <w:sz w:val="24"/>
          <w:szCs w:val="24"/>
          <w:u w:val="single"/>
        </w:rPr>
        <w:fldChar w:fldCharType="end"/>
      </w:r>
      <w:r w:rsidR="00C95769" w:rsidRPr="00C95769">
        <w:rPr>
          <w:sz w:val="24"/>
          <w:szCs w:val="24"/>
        </w:rPr>
        <w:t>.</w:t>
      </w:r>
    </w:p>
    <w:p w14:paraId="2CB184C0" w14:textId="50EF98B2" w:rsidR="00C72D53" w:rsidRDefault="00072683" w:rsidP="00452BCE">
      <w:pPr>
        <w:spacing w:after="0"/>
        <w:ind w:left="-567" w:right="-170" w:firstLine="18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Paikallisyhdistys voi lähettää koulutukseen korkeintaan 6 </w:t>
      </w:r>
      <w:proofErr w:type="spellStart"/>
      <w:r>
        <w:rPr>
          <w:rFonts w:ascii="Arial" w:hAnsi="Arial" w:cs="Arial"/>
          <w:sz w:val="24"/>
          <w:szCs w:val="24"/>
        </w:rPr>
        <w:t>ysiläistä</w:t>
      </w:r>
      <w:proofErr w:type="spellEnd"/>
      <w:r>
        <w:rPr>
          <w:rFonts w:ascii="Arial" w:hAnsi="Arial" w:cs="Arial"/>
          <w:sz w:val="24"/>
          <w:szCs w:val="24"/>
        </w:rPr>
        <w:t xml:space="preserve"> edustajaa.</w:t>
      </w:r>
      <w:r w:rsidR="00C72D53" w:rsidRPr="00C95769">
        <w:rPr>
          <w:rFonts w:ascii="Arial" w:hAnsi="Arial" w:cs="Arial"/>
          <w:sz w:val="24"/>
          <w:szCs w:val="24"/>
        </w:rPr>
        <w:t xml:space="preserve"> </w:t>
      </w:r>
    </w:p>
    <w:p w14:paraId="7EB895AA" w14:textId="512902F0" w:rsidR="00452BCE" w:rsidRDefault="00452BCE" w:rsidP="00452BCE">
      <w:pPr>
        <w:spacing w:after="0"/>
        <w:ind w:left="1304" w:right="-170"/>
        <w:rPr>
          <w:rFonts w:ascii="Arial" w:hAnsi="Arial" w:cs="Arial"/>
          <w:sz w:val="24"/>
          <w:szCs w:val="24"/>
        </w:rPr>
      </w:pPr>
      <w:r w:rsidRPr="00D65DE5">
        <w:rPr>
          <w:rFonts w:ascii="Arial" w:hAnsi="Arial" w:cs="Arial"/>
          <w:b/>
          <w:sz w:val="24"/>
          <w:szCs w:val="24"/>
        </w:rPr>
        <w:t>HUOM:</w:t>
      </w:r>
      <w:r>
        <w:rPr>
          <w:rFonts w:ascii="Arial" w:hAnsi="Arial" w:cs="Arial"/>
          <w:sz w:val="24"/>
          <w:szCs w:val="24"/>
        </w:rPr>
        <w:t xml:space="preserve"> Illalliskortit perjantain 4.11.2022 10-synttäreille tulee varata erillisten ohjeiden ja erillisen linkin kautta!</w:t>
      </w:r>
    </w:p>
    <w:p w14:paraId="4B3B2072" w14:textId="77777777" w:rsidR="00452BCE" w:rsidRPr="00C95769" w:rsidRDefault="00452BCE" w:rsidP="00B0029C">
      <w:pPr>
        <w:ind w:left="-567" w:right="-170" w:firstLine="1871"/>
        <w:rPr>
          <w:rFonts w:ascii="Arial" w:hAnsi="Arial" w:cs="Arial"/>
          <w:sz w:val="24"/>
          <w:szCs w:val="24"/>
        </w:rPr>
      </w:pPr>
    </w:p>
    <w:p w14:paraId="7C1343FD" w14:textId="757444C9" w:rsidR="00C95769" w:rsidRPr="00C95769" w:rsidRDefault="00C72D53" w:rsidP="00C95769">
      <w:pPr>
        <w:spacing w:after="0"/>
        <w:ind w:left="-567" w:right="-170"/>
        <w:rPr>
          <w:rFonts w:ascii="Arial" w:hAnsi="Arial" w:cs="Arial"/>
          <w:b/>
          <w:sz w:val="24"/>
          <w:szCs w:val="24"/>
        </w:rPr>
      </w:pPr>
      <w:r w:rsidRPr="00C95769">
        <w:rPr>
          <w:rFonts w:ascii="Arial" w:hAnsi="Arial" w:cs="Arial"/>
          <w:b/>
          <w:sz w:val="24"/>
          <w:szCs w:val="24"/>
        </w:rPr>
        <w:t>TERVETULOA</w:t>
      </w:r>
      <w:r w:rsidR="00C95769" w:rsidRPr="00C95769">
        <w:rPr>
          <w:rFonts w:ascii="Arial" w:hAnsi="Arial" w:cs="Arial"/>
          <w:b/>
          <w:sz w:val="24"/>
          <w:szCs w:val="24"/>
        </w:rPr>
        <w:t xml:space="preserve"> KOULUTUKSEEN</w:t>
      </w:r>
    </w:p>
    <w:p w14:paraId="74BEEA91" w14:textId="7AA7240C" w:rsidR="00536596" w:rsidRPr="00C95769" w:rsidRDefault="00C72D53" w:rsidP="00C95769">
      <w:pPr>
        <w:ind w:left="-567" w:right="-170"/>
        <w:rPr>
          <w:rFonts w:ascii="Arial" w:hAnsi="Arial" w:cs="Arial"/>
          <w:sz w:val="24"/>
          <w:szCs w:val="24"/>
        </w:rPr>
      </w:pPr>
      <w:r w:rsidRPr="00C95769">
        <w:rPr>
          <w:rFonts w:ascii="Arial" w:hAnsi="Arial" w:cs="Arial"/>
          <w:sz w:val="24"/>
          <w:szCs w:val="24"/>
        </w:rPr>
        <w:t>OAJ Satakunta</w:t>
      </w:r>
      <w:r w:rsidR="00C95769" w:rsidRPr="00C95769">
        <w:rPr>
          <w:rFonts w:ascii="Arial" w:hAnsi="Arial" w:cs="Arial"/>
          <w:sz w:val="24"/>
          <w:szCs w:val="24"/>
        </w:rPr>
        <w:t xml:space="preserve"> / YSI-jaos</w:t>
      </w:r>
    </w:p>
    <w:sectPr w:rsidR="00536596" w:rsidRPr="00C95769" w:rsidSect="00452BCE">
      <w:pgSz w:w="11906" w:h="16838"/>
      <w:pgMar w:top="96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60"/>
    <w:multiLevelType w:val="multilevel"/>
    <w:tmpl w:val="C74675BC"/>
    <w:lvl w:ilvl="0">
      <w:start w:val="1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FA4C55"/>
    <w:multiLevelType w:val="hybridMultilevel"/>
    <w:tmpl w:val="141CB814"/>
    <w:lvl w:ilvl="0" w:tplc="F17EF93C">
      <w:start w:val="14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 w15:restartNumberingAfterBreak="0">
    <w:nsid w:val="16074EFF"/>
    <w:multiLevelType w:val="multilevel"/>
    <w:tmpl w:val="8E6A17BC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0D3226"/>
    <w:multiLevelType w:val="hybridMultilevel"/>
    <w:tmpl w:val="76EEED88"/>
    <w:lvl w:ilvl="0" w:tplc="4502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6596"/>
    <w:multiLevelType w:val="multilevel"/>
    <w:tmpl w:val="DC2AC3CA"/>
    <w:lvl w:ilvl="0">
      <w:start w:val="12"/>
      <w:numFmt w:val="decimal"/>
      <w:lvlText w:val="%1.0"/>
      <w:lvlJc w:val="left"/>
      <w:pPr>
        <w:ind w:left="135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5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2160"/>
      </w:pPr>
      <w:rPr>
        <w:rFonts w:hint="default"/>
      </w:rPr>
    </w:lvl>
  </w:abstractNum>
  <w:abstractNum w:abstractNumId="5" w15:restartNumberingAfterBreak="0">
    <w:nsid w:val="539B30DE"/>
    <w:multiLevelType w:val="multilevel"/>
    <w:tmpl w:val="033C6A92"/>
    <w:lvl w:ilvl="0">
      <w:start w:val="12"/>
      <w:numFmt w:val="decimal"/>
      <w:lvlText w:val="%1.0"/>
      <w:lvlJc w:val="left"/>
      <w:pPr>
        <w:ind w:left="990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94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52" w:hanging="2160"/>
      </w:pPr>
      <w:rPr>
        <w:rFonts w:hint="default"/>
      </w:rPr>
    </w:lvl>
  </w:abstractNum>
  <w:abstractNum w:abstractNumId="6" w15:restartNumberingAfterBreak="0">
    <w:nsid w:val="61553DB1"/>
    <w:multiLevelType w:val="multilevel"/>
    <w:tmpl w:val="CB5AEE40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C03018F"/>
    <w:multiLevelType w:val="multilevel"/>
    <w:tmpl w:val="F8C2CCCC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511527967">
    <w:abstractNumId w:val="1"/>
  </w:num>
  <w:num w:numId="2" w16cid:durableId="2094011709">
    <w:abstractNumId w:val="3"/>
  </w:num>
  <w:num w:numId="3" w16cid:durableId="1753894590">
    <w:abstractNumId w:val="7"/>
  </w:num>
  <w:num w:numId="4" w16cid:durableId="1504052348">
    <w:abstractNumId w:val="0"/>
  </w:num>
  <w:num w:numId="5" w16cid:durableId="1243414576">
    <w:abstractNumId w:val="6"/>
  </w:num>
  <w:num w:numId="6" w16cid:durableId="1205604994">
    <w:abstractNumId w:val="5"/>
  </w:num>
  <w:num w:numId="7" w16cid:durableId="1911621312">
    <w:abstractNumId w:val="4"/>
  </w:num>
  <w:num w:numId="8" w16cid:durableId="26832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33"/>
    <w:rsid w:val="00022C0E"/>
    <w:rsid w:val="00022EF2"/>
    <w:rsid w:val="000679D6"/>
    <w:rsid w:val="00072683"/>
    <w:rsid w:val="000728DC"/>
    <w:rsid w:val="00076D92"/>
    <w:rsid w:val="00087E90"/>
    <w:rsid w:val="000A2F78"/>
    <w:rsid w:val="000A5245"/>
    <w:rsid w:val="000C372B"/>
    <w:rsid w:val="000D7178"/>
    <w:rsid w:val="000E5169"/>
    <w:rsid w:val="00106C28"/>
    <w:rsid w:val="0012317A"/>
    <w:rsid w:val="001715B1"/>
    <w:rsid w:val="001B0E19"/>
    <w:rsid w:val="001C3B87"/>
    <w:rsid w:val="001D1AA9"/>
    <w:rsid w:val="001D3F7E"/>
    <w:rsid w:val="001D47D6"/>
    <w:rsid w:val="00202B2B"/>
    <w:rsid w:val="002144D0"/>
    <w:rsid w:val="00251C1E"/>
    <w:rsid w:val="002804C5"/>
    <w:rsid w:val="002822B6"/>
    <w:rsid w:val="00293222"/>
    <w:rsid w:val="002E34A1"/>
    <w:rsid w:val="003024BA"/>
    <w:rsid w:val="00333D4A"/>
    <w:rsid w:val="00335819"/>
    <w:rsid w:val="00344E72"/>
    <w:rsid w:val="00355073"/>
    <w:rsid w:val="0036072F"/>
    <w:rsid w:val="003B5A11"/>
    <w:rsid w:val="003F091E"/>
    <w:rsid w:val="003F2969"/>
    <w:rsid w:val="00431D94"/>
    <w:rsid w:val="00436482"/>
    <w:rsid w:val="00452BCE"/>
    <w:rsid w:val="004C0AB6"/>
    <w:rsid w:val="004D51A7"/>
    <w:rsid w:val="004F7F31"/>
    <w:rsid w:val="00536596"/>
    <w:rsid w:val="005D0CB8"/>
    <w:rsid w:val="005D1371"/>
    <w:rsid w:val="00616500"/>
    <w:rsid w:val="00622C46"/>
    <w:rsid w:val="0063116D"/>
    <w:rsid w:val="0064430C"/>
    <w:rsid w:val="00666161"/>
    <w:rsid w:val="006941AE"/>
    <w:rsid w:val="00695542"/>
    <w:rsid w:val="006C39E8"/>
    <w:rsid w:val="006E5777"/>
    <w:rsid w:val="006F0770"/>
    <w:rsid w:val="00704FDD"/>
    <w:rsid w:val="00711A27"/>
    <w:rsid w:val="00737B08"/>
    <w:rsid w:val="00770825"/>
    <w:rsid w:val="007727CF"/>
    <w:rsid w:val="0078607B"/>
    <w:rsid w:val="007D637D"/>
    <w:rsid w:val="007E5DCA"/>
    <w:rsid w:val="00827236"/>
    <w:rsid w:val="00834732"/>
    <w:rsid w:val="00847DE8"/>
    <w:rsid w:val="008A413B"/>
    <w:rsid w:val="008C3C20"/>
    <w:rsid w:val="008D19AB"/>
    <w:rsid w:val="008E6C12"/>
    <w:rsid w:val="00946028"/>
    <w:rsid w:val="00956382"/>
    <w:rsid w:val="009673B1"/>
    <w:rsid w:val="00971EB5"/>
    <w:rsid w:val="009B13DD"/>
    <w:rsid w:val="009C597E"/>
    <w:rsid w:val="009D48BF"/>
    <w:rsid w:val="009F2D3C"/>
    <w:rsid w:val="00A52682"/>
    <w:rsid w:val="00A55E79"/>
    <w:rsid w:val="00A92970"/>
    <w:rsid w:val="00A93745"/>
    <w:rsid w:val="00AE0854"/>
    <w:rsid w:val="00B0029C"/>
    <w:rsid w:val="00B46800"/>
    <w:rsid w:val="00B54EB9"/>
    <w:rsid w:val="00B57CDE"/>
    <w:rsid w:val="00B715BC"/>
    <w:rsid w:val="00BB552C"/>
    <w:rsid w:val="00BF31E6"/>
    <w:rsid w:val="00C471F8"/>
    <w:rsid w:val="00C52B51"/>
    <w:rsid w:val="00C72D53"/>
    <w:rsid w:val="00C95769"/>
    <w:rsid w:val="00CD04BA"/>
    <w:rsid w:val="00CF3549"/>
    <w:rsid w:val="00D17D9F"/>
    <w:rsid w:val="00D40317"/>
    <w:rsid w:val="00D43BE0"/>
    <w:rsid w:val="00D446A0"/>
    <w:rsid w:val="00D65DE5"/>
    <w:rsid w:val="00D67BE4"/>
    <w:rsid w:val="00D93A68"/>
    <w:rsid w:val="00D975C0"/>
    <w:rsid w:val="00DB4BE8"/>
    <w:rsid w:val="00DD0517"/>
    <w:rsid w:val="00DD349F"/>
    <w:rsid w:val="00DE3104"/>
    <w:rsid w:val="00E03333"/>
    <w:rsid w:val="00E06FED"/>
    <w:rsid w:val="00E34A95"/>
    <w:rsid w:val="00E535CF"/>
    <w:rsid w:val="00E76862"/>
    <w:rsid w:val="00E939AB"/>
    <w:rsid w:val="00E93B41"/>
    <w:rsid w:val="00ED76B7"/>
    <w:rsid w:val="00EF01C2"/>
    <w:rsid w:val="00F514A1"/>
    <w:rsid w:val="00F771D1"/>
    <w:rsid w:val="00F95D00"/>
    <w:rsid w:val="00FA58B0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3737"/>
  <w15:docId w15:val="{3E38A955-92C7-4BE5-BD85-34A8DC32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0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3333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03333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804C5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344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Koski Jari</cp:lastModifiedBy>
  <cp:revision>2</cp:revision>
  <cp:lastPrinted>2016-04-20T15:59:00Z</cp:lastPrinted>
  <dcterms:created xsi:type="dcterms:W3CDTF">2022-09-02T12:34:00Z</dcterms:created>
  <dcterms:modified xsi:type="dcterms:W3CDTF">2022-09-02T12:34:00Z</dcterms:modified>
</cp:coreProperties>
</file>